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9" w:rsidRPr="00800C56" w:rsidRDefault="00451A79" w:rsidP="00F32A32">
      <w:pPr>
        <w:jc w:val="center"/>
        <w:rPr>
          <w:b/>
        </w:rPr>
      </w:pPr>
      <w:bookmarkStart w:id="0" w:name="_GoBack"/>
      <w:bookmarkEnd w:id="0"/>
      <w:r w:rsidRPr="00800C56">
        <w:rPr>
          <w:b/>
        </w:rPr>
        <w:t>Таблица</w:t>
      </w:r>
    </w:p>
    <w:p w:rsidR="00451A79" w:rsidRPr="00800C56" w:rsidRDefault="00451A79" w:rsidP="00F32A32">
      <w:pPr>
        <w:jc w:val="center"/>
        <w:rPr>
          <w:b/>
        </w:rPr>
      </w:pPr>
      <w:r w:rsidRPr="00800C56">
        <w:rPr>
          <w:b/>
        </w:rPr>
        <w:t>Чемпионата Пермского</w:t>
      </w:r>
      <w:r w:rsidR="00A1126E">
        <w:rPr>
          <w:b/>
        </w:rPr>
        <w:t xml:space="preserve"> района по хоккею с шайбой 2017</w:t>
      </w:r>
      <w:r w:rsidRPr="00800C56">
        <w:rPr>
          <w:b/>
        </w:rPr>
        <w:t>года</w:t>
      </w:r>
    </w:p>
    <w:tbl>
      <w:tblPr>
        <w:tblW w:w="13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90"/>
        <w:gridCol w:w="1300"/>
        <w:gridCol w:w="1300"/>
        <w:gridCol w:w="1328"/>
      </w:tblGrid>
      <w:tr w:rsidR="004B4BA8" w:rsidRPr="00FE271D" w:rsidTr="004B4BA8"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9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5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</w:pPr>
            <w:r w:rsidRPr="00FE271D">
              <w:t>Разница шайб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328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4B4BA8" w:rsidRPr="00FE271D" w:rsidTr="002A63B8">
        <w:trPr>
          <w:trHeight w:val="958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11848E" wp14:editId="0A16EE3E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5:0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4B4BA8" w:rsidRPr="004B4BA8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4578F" w:rsidRPr="0084578F" w:rsidRDefault="0084578F" w:rsidP="00FE271D">
            <w:pPr>
              <w:spacing w:after="0" w:line="240" w:lineRule="auto"/>
              <w:jc w:val="center"/>
            </w:pPr>
          </w:p>
        </w:tc>
        <w:tc>
          <w:tcPr>
            <w:tcW w:w="1390" w:type="dxa"/>
          </w:tcPr>
          <w:p w:rsidR="00392A32" w:rsidRPr="00392A32" w:rsidRDefault="00392A32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E07331" w:rsidRPr="00E07331" w:rsidRDefault="00A1126E" w:rsidP="00FE271D">
            <w:pPr>
              <w:spacing w:after="0" w:line="240" w:lineRule="auto"/>
              <w:jc w:val="center"/>
            </w:pPr>
            <w:r>
              <w:t>5/0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A1126E" w:rsidP="00FE271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F303FC" w:rsidRPr="00FE271D" w:rsidRDefault="00F303FC" w:rsidP="00FE271D">
            <w:pPr>
              <w:spacing w:after="0" w:line="240" w:lineRule="auto"/>
              <w:jc w:val="center"/>
            </w:pPr>
          </w:p>
        </w:tc>
      </w:tr>
      <w:tr w:rsidR="004B4BA8" w:rsidRPr="00FE271D" w:rsidTr="00963CB5">
        <w:trPr>
          <w:trHeight w:val="1050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A1126E" w:rsidRDefault="00A1126E" w:rsidP="00A1126E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Default="00A1126E" w:rsidP="00A1126E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0:5(</w:t>
            </w:r>
            <w:proofErr w:type="spellStart"/>
            <w:r>
              <w:rPr>
                <w:u w:val="single"/>
              </w:rPr>
              <w:t>тп</w:t>
            </w:r>
            <w:proofErr w:type="spellEnd"/>
            <w:r>
              <w:rPr>
                <w:u w:val="single"/>
              </w:rPr>
              <w:t>)</w:t>
            </w:r>
          </w:p>
          <w:p w:rsidR="00A1126E" w:rsidRPr="00A1126E" w:rsidRDefault="00A1126E" w:rsidP="00A112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CBE6BE9" wp14:editId="203E83A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84578F" w:rsidRPr="0084578F" w:rsidRDefault="0084578F" w:rsidP="0084578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5584D" w:rsidRPr="0085584D" w:rsidRDefault="0085584D" w:rsidP="0085584D">
            <w:pPr>
              <w:spacing w:after="0" w:line="240" w:lineRule="auto"/>
              <w:jc w:val="center"/>
            </w:pPr>
          </w:p>
        </w:tc>
        <w:tc>
          <w:tcPr>
            <w:tcW w:w="1390" w:type="dxa"/>
          </w:tcPr>
          <w:p w:rsidR="00A1126E" w:rsidRDefault="00A1126E" w:rsidP="0084578F">
            <w:pPr>
              <w:spacing w:after="0" w:line="240" w:lineRule="auto"/>
              <w:jc w:val="center"/>
              <w:rPr>
                <w:u w:val="single"/>
              </w:rPr>
            </w:pPr>
          </w:p>
          <w:p w:rsidR="0066343A" w:rsidRDefault="00A1126E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5:17</w:t>
            </w:r>
          </w:p>
          <w:p w:rsidR="00A1126E" w:rsidRPr="00A1126E" w:rsidRDefault="00A1126E" w:rsidP="0084578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A1126E" w:rsidRDefault="00A1126E" w:rsidP="00A1126E">
            <w:pPr>
              <w:spacing w:after="0" w:line="240" w:lineRule="auto"/>
              <w:jc w:val="center"/>
            </w:pPr>
          </w:p>
          <w:p w:rsidR="0066343A" w:rsidRPr="0066343A" w:rsidRDefault="00A1126E" w:rsidP="00A1126E">
            <w:pPr>
              <w:spacing w:after="0" w:line="240" w:lineRule="auto"/>
              <w:jc w:val="center"/>
            </w:pPr>
            <w:r>
              <w:t>5/17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A1126E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28" w:type="dxa"/>
          </w:tcPr>
          <w:p w:rsidR="0084578F" w:rsidRPr="00FE271D" w:rsidRDefault="0084578F" w:rsidP="00FE271D">
            <w:pPr>
              <w:spacing w:after="0" w:line="240" w:lineRule="auto"/>
              <w:jc w:val="center"/>
            </w:pPr>
          </w:p>
        </w:tc>
      </w:tr>
      <w:tr w:rsidR="004B4BA8" w:rsidRPr="00FE271D" w:rsidTr="006264B5">
        <w:trPr>
          <w:trHeight w:val="1144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«Феникс»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Бершеть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Pr="004B4BA8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504" w:type="dxa"/>
          </w:tcPr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194CF4AF" wp14:editId="3853A9B4">
                  <wp:extent cx="735965" cy="688975"/>
                  <wp:effectExtent l="0" t="0" r="698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3:5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0" w:type="dxa"/>
          </w:tcPr>
          <w:p w:rsidR="0084578F" w:rsidRPr="0084578F" w:rsidRDefault="0084578F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A1126E" w:rsidRDefault="00A1126E" w:rsidP="00F303FC">
            <w:pPr>
              <w:spacing w:after="0" w:line="240" w:lineRule="auto"/>
              <w:jc w:val="center"/>
            </w:pPr>
          </w:p>
          <w:p w:rsidR="00F303FC" w:rsidRPr="00FE271D" w:rsidRDefault="00A1126E" w:rsidP="00F303FC">
            <w:pPr>
              <w:spacing w:after="0" w:line="240" w:lineRule="auto"/>
              <w:jc w:val="center"/>
            </w:pPr>
            <w:r>
              <w:t>3/5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A1126E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28" w:type="dxa"/>
          </w:tcPr>
          <w:p w:rsidR="0084578F" w:rsidRPr="00FE271D" w:rsidRDefault="0084578F" w:rsidP="00FE271D">
            <w:pPr>
              <w:spacing w:after="0" w:line="240" w:lineRule="auto"/>
              <w:jc w:val="center"/>
            </w:pPr>
          </w:p>
        </w:tc>
      </w:tr>
      <w:tr w:rsidR="004B4BA8" w:rsidRPr="00FE271D" w:rsidTr="007A0E75">
        <w:trPr>
          <w:trHeight w:val="1050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proofErr w:type="gramStart"/>
            <w:r w:rsidRPr="00FE271D">
              <w:t>У-Качка</w:t>
            </w:r>
            <w:proofErr w:type="gramEnd"/>
          </w:p>
        </w:tc>
        <w:tc>
          <w:tcPr>
            <w:tcW w:w="1457" w:type="dxa"/>
          </w:tcPr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04" w:type="dxa"/>
          </w:tcPr>
          <w:p w:rsidR="0085584D" w:rsidRPr="0085584D" w:rsidRDefault="0085584D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8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5:3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614A2A2D" wp14:editId="7540F455">
                  <wp:extent cx="789940" cy="629285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</w:tcPr>
          <w:p w:rsidR="00800C56" w:rsidRPr="00800C56" w:rsidRDefault="00800C56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84578F" w:rsidRPr="00FE271D" w:rsidRDefault="00A1126E" w:rsidP="00FE271D">
            <w:pPr>
              <w:spacing w:after="0" w:line="240" w:lineRule="auto"/>
              <w:jc w:val="center"/>
            </w:pPr>
            <w:r>
              <w:t>5/3</w:t>
            </w:r>
          </w:p>
        </w:tc>
        <w:tc>
          <w:tcPr>
            <w:tcW w:w="1300" w:type="dxa"/>
          </w:tcPr>
          <w:p w:rsidR="0084578F" w:rsidRDefault="0084578F" w:rsidP="00FE271D">
            <w:pPr>
              <w:spacing w:after="0" w:line="240" w:lineRule="auto"/>
              <w:jc w:val="center"/>
            </w:pPr>
          </w:p>
          <w:p w:rsidR="00A1126E" w:rsidRPr="0084578F" w:rsidRDefault="00A1126E" w:rsidP="00FE271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800C56" w:rsidRPr="0084578F" w:rsidRDefault="00800C56" w:rsidP="00800C56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  <w:tr w:rsidR="004B4BA8" w:rsidRPr="00FE271D" w:rsidTr="00CA5ACC">
        <w:trPr>
          <w:trHeight w:val="913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13" w:type="dxa"/>
          </w:tcPr>
          <w:p w:rsidR="004B4BA8" w:rsidRDefault="004B4BA8" w:rsidP="00FE271D">
            <w:pPr>
              <w:spacing w:after="0" w:line="240" w:lineRule="auto"/>
              <w:jc w:val="center"/>
            </w:pPr>
            <w:r>
              <w:t>Кондратово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b/>
              </w:rPr>
            </w:pPr>
            <w:r w:rsidRPr="00A1126E">
              <w:rPr>
                <w:b/>
              </w:rPr>
              <w:t>«Красава»</w:t>
            </w:r>
          </w:p>
        </w:tc>
        <w:tc>
          <w:tcPr>
            <w:tcW w:w="1457" w:type="dxa"/>
          </w:tcPr>
          <w:p w:rsidR="00392A32" w:rsidRPr="00392A32" w:rsidRDefault="00392A32" w:rsidP="00392A3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04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66343A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17:5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800C56" w:rsidRPr="00800C56" w:rsidRDefault="00800C56" w:rsidP="00FE271D">
            <w:pPr>
              <w:spacing w:after="0" w:line="240" w:lineRule="auto"/>
              <w:jc w:val="center"/>
            </w:pPr>
          </w:p>
        </w:tc>
        <w:tc>
          <w:tcPr>
            <w:tcW w:w="139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D1466B" wp14:editId="72873A01">
                  <wp:extent cx="792480" cy="628015"/>
                  <wp:effectExtent l="0" t="0" r="762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4B4BA8" w:rsidRPr="00FE271D" w:rsidRDefault="00A1126E" w:rsidP="00FE271D">
            <w:pPr>
              <w:spacing w:after="0" w:line="240" w:lineRule="auto"/>
              <w:jc w:val="center"/>
            </w:pPr>
            <w:r>
              <w:t>17/5</w:t>
            </w:r>
          </w:p>
        </w:tc>
        <w:tc>
          <w:tcPr>
            <w:tcW w:w="1300" w:type="dxa"/>
          </w:tcPr>
          <w:p w:rsidR="0066343A" w:rsidRDefault="0066343A" w:rsidP="00FE271D">
            <w:pPr>
              <w:spacing w:after="0" w:line="240" w:lineRule="auto"/>
              <w:jc w:val="center"/>
            </w:pPr>
          </w:p>
          <w:p w:rsidR="00A1126E" w:rsidRPr="00FE271D" w:rsidRDefault="00A1126E" w:rsidP="00FE271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E07331" w:rsidRPr="00FE271D" w:rsidRDefault="00E07331" w:rsidP="00FE271D">
            <w:pPr>
              <w:spacing w:after="0" w:line="240" w:lineRule="auto"/>
              <w:jc w:val="center"/>
            </w:pPr>
          </w:p>
        </w:tc>
      </w:tr>
    </w:tbl>
    <w:p w:rsidR="00451A79" w:rsidRDefault="0084578F" w:rsidP="00F32A32">
      <w:pPr>
        <w:jc w:val="center"/>
      </w:pPr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 xml:space="preserve">               </w:t>
      </w:r>
      <w:proofErr w:type="spellStart"/>
      <w:r>
        <w:t>А.Н.Фетисов</w:t>
      </w:r>
      <w:proofErr w:type="spellEnd"/>
    </w:p>
    <w:sectPr w:rsidR="00451A79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32"/>
    <w:rsid w:val="00074249"/>
    <w:rsid w:val="001B3E8C"/>
    <w:rsid w:val="001D4721"/>
    <w:rsid w:val="00243446"/>
    <w:rsid w:val="00251482"/>
    <w:rsid w:val="00273A60"/>
    <w:rsid w:val="0033556D"/>
    <w:rsid w:val="00392A32"/>
    <w:rsid w:val="003F5C4D"/>
    <w:rsid w:val="00403D48"/>
    <w:rsid w:val="00451A79"/>
    <w:rsid w:val="004A14D7"/>
    <w:rsid w:val="004B4BA8"/>
    <w:rsid w:val="004C1914"/>
    <w:rsid w:val="005452C0"/>
    <w:rsid w:val="005A2BD6"/>
    <w:rsid w:val="00662B89"/>
    <w:rsid w:val="0066343A"/>
    <w:rsid w:val="00800C56"/>
    <w:rsid w:val="0082150F"/>
    <w:rsid w:val="0084578F"/>
    <w:rsid w:val="00850BAD"/>
    <w:rsid w:val="0085584D"/>
    <w:rsid w:val="00860066"/>
    <w:rsid w:val="00867F08"/>
    <w:rsid w:val="0088040E"/>
    <w:rsid w:val="008B0308"/>
    <w:rsid w:val="0090230B"/>
    <w:rsid w:val="0091454A"/>
    <w:rsid w:val="00972D74"/>
    <w:rsid w:val="00995EFE"/>
    <w:rsid w:val="00A1126E"/>
    <w:rsid w:val="00AB20CD"/>
    <w:rsid w:val="00B66671"/>
    <w:rsid w:val="00B8275C"/>
    <w:rsid w:val="00BB727A"/>
    <w:rsid w:val="00CA7394"/>
    <w:rsid w:val="00CF46E1"/>
    <w:rsid w:val="00D173C5"/>
    <w:rsid w:val="00DF78B3"/>
    <w:rsid w:val="00E07331"/>
    <w:rsid w:val="00F303FC"/>
    <w:rsid w:val="00F32A32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director</cp:lastModifiedBy>
  <cp:revision>2</cp:revision>
  <cp:lastPrinted>2013-02-15T05:05:00Z</cp:lastPrinted>
  <dcterms:created xsi:type="dcterms:W3CDTF">2017-01-30T04:40:00Z</dcterms:created>
  <dcterms:modified xsi:type="dcterms:W3CDTF">2017-01-30T04:40:00Z</dcterms:modified>
</cp:coreProperties>
</file>